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000000" w14:paraId="153EF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A78C" w14:textId="67E4E6F2" w:rsidR="00000000" w:rsidRDefault="00965EC1">
            <w:pPr>
              <w:widowControl w:val="0"/>
              <w:adjustRightInd w:val="0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 wp14:anchorId="38AB57D3" wp14:editId="7ADC137F">
                  <wp:extent cx="1762125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5D6F">
              <w:rPr>
                <w:sz w:val="14"/>
                <w:szCs w:val="24"/>
              </w:rPr>
              <w:br/>
              <w:t xml:space="preserve">906b1289b9e640b99224a583c51b839f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77E9" w14:textId="77777777" w:rsidR="00000000" w:rsidRDefault="00195D6F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5D525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000000" w14:paraId="139DF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4FD16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4BDB3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DD57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000000" w14:paraId="02030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7B75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000000" w14:paraId="3B771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A5CA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78CBC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5506" w14:textId="77777777" w:rsidR="00000000" w:rsidRDefault="00195D6F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Единый государственный реес</w:t>
            </w:r>
            <w:r>
              <w:rPr>
                <w:sz w:val="26"/>
                <w:szCs w:val="24"/>
              </w:rPr>
              <w:t xml:space="preserve">тр юридических лиц в отношении юридического </w:t>
            </w:r>
          </w:p>
        </w:tc>
      </w:tr>
      <w:tr w:rsidR="00000000" w14:paraId="63F10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D7A8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000000" w14:paraId="1E6D4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CDE6A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КРАЕВОЕ ГОСУДАРСТВЕННОЕ БЮДЖЕТНОЕ УЧРЕЖДЕНИЕ ЗДРАВООХРАНЕНИЯ "КРАСНОЯРСКИЙ КРАЕВОЙ КЛИНИЧЕСКИЙ ЦЕНТР ОХРАНЫ МАТЕРИНСТВА И ДЕТСТВА"</w:t>
            </w:r>
          </w:p>
        </w:tc>
      </w:tr>
      <w:tr w:rsidR="00000000" w14:paraId="75C2C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235E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000000" w14:paraId="1BBA5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7DB06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5A4A1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DAF47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000000" w14:paraId="389F4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0FF3" w14:textId="77777777" w:rsidR="00000000" w:rsidRDefault="00195D6F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CD4B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A54A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CE911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FB35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E56A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E016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77E5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661C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F272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FB0B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CA1C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6A6A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40F8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0000" w14:paraId="1AB3F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AFED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368E2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7647" w14:textId="77777777" w:rsidR="00000000" w:rsidRDefault="00195D6F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</w:t>
            </w:r>
            <w:r>
              <w:rPr>
                <w:b/>
                <w:sz w:val="26"/>
                <w:szCs w:val="24"/>
                <w:u w:val="single"/>
              </w:rPr>
              <w:t>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</w:t>
            </w:r>
          </w:p>
        </w:tc>
      </w:tr>
      <w:tr w:rsidR="00000000" w14:paraId="6DBD6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B459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704B5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FF7D53" w14:textId="77777777" w:rsidR="00000000" w:rsidRDefault="00195D6F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"04"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92ED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4C434C" w14:textId="77777777" w:rsidR="00000000" w:rsidRDefault="00195D6F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931A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1E13C6" w14:textId="77777777" w:rsidR="00000000" w:rsidRDefault="00195D6F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2022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9022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 w14:paraId="4CC95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A0F2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число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233A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5492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месяц (прописью)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191D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65098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год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E8FA4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 w14:paraId="4953A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296A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27265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AE60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000000" w14:paraId="5B191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BDD4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2371E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6D06" w14:textId="77777777" w:rsidR="00000000" w:rsidRDefault="00195D6F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74F8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163F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6C05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BC54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CB6B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86BD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C359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A22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CB29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B172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3C2E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7B6A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6F05" w14:textId="77777777" w:rsidR="00000000" w:rsidRDefault="00195D6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0000" w14:paraId="33553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CF65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6B078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FA70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000000" w14:paraId="19438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9B82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8C17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1B3C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000000" w14:paraId="75A8A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770C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E180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B2AE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00000" w14:paraId="5517E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BA7B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 w14:paraId="7D213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C3A9C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000000" w14:paraId="1D869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3EDA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1F1D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875B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Лицо, действующее от имени юридического лица без доверенности</w:t>
            </w:r>
          </w:p>
        </w:tc>
      </w:tr>
      <w:tr w:rsidR="00000000" w14:paraId="3906B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DB02" w14:textId="77777777" w:rsidR="00000000" w:rsidRDefault="00195D6F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000000" w14:paraId="10C39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AAA2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D86C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  <w:p w14:paraId="68EDA3B0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  <w:p w14:paraId="7FAD8BD2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0547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ЯНИН</w:t>
            </w:r>
          </w:p>
          <w:p w14:paraId="2A0956BA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ВАДИМ</w:t>
            </w:r>
          </w:p>
          <w:p w14:paraId="4350E08E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НИКОЛАЕВИЧ</w:t>
            </w:r>
          </w:p>
        </w:tc>
      </w:tr>
      <w:tr w:rsidR="00000000" w14:paraId="358A6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2AAA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8ACE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</w:t>
            </w:r>
            <w:r>
              <w:rPr>
                <w:szCs w:val="24"/>
              </w:rPr>
              <w:t>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F2E1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245701431848</w:t>
            </w:r>
          </w:p>
        </w:tc>
      </w:tr>
      <w:tr w:rsidR="00000000" w14:paraId="77F1D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9265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DA78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2D1F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245701431848</w:t>
            </w:r>
          </w:p>
        </w:tc>
      </w:tr>
      <w:tr w:rsidR="00000000" w14:paraId="42A98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224C6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 w14:paraId="49C85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9411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000000" w14:paraId="6348D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A613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00000" w14:paraId="3D973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E716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3D1D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60C5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Р13014 Заявление об изменении учр.документа и/или иных сведений о ЮЛ</w:t>
            </w:r>
          </w:p>
        </w:tc>
      </w:tr>
      <w:tr w:rsidR="00000000" w14:paraId="5AF7D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F360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9312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1AA3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 w14:paraId="25D63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DFAF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00000" w14:paraId="67D8A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977D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5C17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DBB5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ИНОЙ ДОКУМ. В СООТВ.С ЗАКОНОДАТЕЛЬСТВОМ РФ</w:t>
            </w:r>
          </w:p>
        </w:tc>
      </w:tr>
      <w:tr w:rsidR="00000000" w14:paraId="60B3D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3264D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64B0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9293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 w14:paraId="283C8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421F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</w:t>
            </w:r>
          </w:p>
        </w:tc>
      </w:tr>
      <w:tr w:rsidR="00000000" w14:paraId="34577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F6C8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1440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9A91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ИЗМЕНЕНИЯ К УСТАВУ ЮЛ</w:t>
            </w:r>
          </w:p>
        </w:tc>
      </w:tr>
      <w:tr w:rsidR="00000000" w14:paraId="680E6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60A2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F198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2209" w14:textId="77777777" w:rsidR="00000000" w:rsidRDefault="00195D6F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14:paraId="0C4ED623" w14:textId="77777777" w:rsidR="000A1099" w:rsidRDefault="000A1099">
      <w:pPr>
        <w:widowControl w:val="0"/>
        <w:adjustRightInd w:val="0"/>
        <w:rPr>
          <w:rFonts w:cs="Arial CYR"/>
          <w:sz w:val="24"/>
          <w:szCs w:val="24"/>
          <w:lang w:val="en-US"/>
        </w:rPr>
      </w:pPr>
    </w:p>
    <w:p w14:paraId="4779C64B" w14:textId="77777777" w:rsidR="003561C1" w:rsidRDefault="003561C1">
      <w:pPr>
        <w:widowControl w:val="0"/>
        <w:adjustRightInd w:val="0"/>
        <w:rPr>
          <w:rFonts w:cs="Arial CYR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000000" w14:paraId="48271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91353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 w14:paraId="068D2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6060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890B8E" w14:textId="77777777" w:rsidR="00000000" w:rsidRDefault="00195D6F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Межрайонная инспекция Федеральной налоговой службы № 23 по Красноярскому краю</w:t>
            </w:r>
          </w:p>
        </w:tc>
      </w:tr>
      <w:tr w:rsidR="00000000" w14:paraId="5151B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B7A98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04BE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налогового органа</w:t>
            </w:r>
          </w:p>
        </w:tc>
      </w:tr>
      <w:tr w:rsidR="00000000" w14:paraId="6E550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CF4B8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 w14:paraId="30421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D2A23B" w14:textId="77777777" w:rsidR="00000000" w:rsidRDefault="00195D6F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"04"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832E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035C12" w14:textId="77777777" w:rsidR="00000000" w:rsidRDefault="00195D6F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E8A4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BCCE11" w14:textId="77777777" w:rsidR="00000000" w:rsidRDefault="00195D6F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2022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50FF" w14:textId="77777777" w:rsidR="00000000" w:rsidRDefault="00195D6F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 w14:paraId="3DFDB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5145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число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AA59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C990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месяц (прописью)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59C0" w14:textId="77777777" w:rsidR="00000000" w:rsidRDefault="00195D6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FCAF" w14:textId="77777777" w:rsidR="00000000" w:rsidRDefault="00195D6F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год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8890" w14:textId="77777777" w:rsidR="00000000" w:rsidRDefault="00195D6F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 w14:paraId="30F79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D073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 w14:paraId="3CD1A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B82B2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 w14:paraId="61FC7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CA7D" w14:textId="77777777" w:rsidR="00000000" w:rsidRDefault="00195D6F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F18E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61EADC1" w14:textId="77777777" w:rsidR="00000000" w:rsidRDefault="00195D6F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Елена Владимировна</w:t>
            </w:r>
          </w:p>
        </w:tc>
      </w:tr>
      <w:tr w:rsidR="00000000" w14:paraId="3F592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4071" w14:textId="77777777" w:rsidR="00000000" w:rsidRDefault="00195D6F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F9E8" w14:textId="77777777" w:rsidR="00000000" w:rsidRDefault="00195D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FE5D" w14:textId="77777777" w:rsidR="00000000" w:rsidRDefault="00195D6F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000000" w14:paraId="5A3DE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DF93" w14:textId="3CE9F3DA" w:rsidR="00000000" w:rsidRDefault="00965EC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5502DC" wp14:editId="32A9F35D">
                  <wp:extent cx="2638425" cy="1152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9C4B0" w14:textId="77777777" w:rsidR="00195D6F" w:rsidRDefault="00195D6F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195D6F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E253" w14:textId="77777777" w:rsidR="00195D6F" w:rsidRDefault="00195D6F">
      <w:r>
        <w:separator/>
      </w:r>
    </w:p>
  </w:endnote>
  <w:endnote w:type="continuationSeparator" w:id="0">
    <w:p w14:paraId="615DDF0A" w14:textId="77777777" w:rsidR="00195D6F" w:rsidRDefault="0019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803" w14:textId="77777777"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  <w:rPr>
        <w:rFonts w:cs="Arial CYR"/>
      </w:rPr>
    </w:pPr>
    <w:r>
      <w:rPr>
        <w:rFonts w:cs="Arial CYR"/>
      </w:rPr>
      <w:fldChar w:fldCharType="begin"/>
    </w:r>
    <w:r>
      <w:rPr>
        <w:rFonts w:cs="Arial CYR"/>
      </w:rPr>
      <w:instrText xml:space="preserve">PAGE  </w:instrText>
    </w:r>
    <w:r w:rsidR="00956A4F">
      <w:rPr>
        <w:rFonts w:cs="Arial CYR"/>
      </w:rPr>
      <w:fldChar w:fldCharType="separate"/>
    </w:r>
    <w:r w:rsidR="00956A4F">
      <w:rPr>
        <w:rFonts w:cs="Arial CYR"/>
        <w:noProof/>
      </w:rPr>
      <w:t>1</w:t>
    </w:r>
    <w:r>
      <w:rPr>
        <w:rFonts w:cs="Arial CY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1183" w14:textId="77777777" w:rsidR="00195D6F" w:rsidRDefault="00195D6F">
      <w:r>
        <w:separator/>
      </w:r>
    </w:p>
  </w:footnote>
  <w:footnote w:type="continuationSeparator" w:id="0">
    <w:p w14:paraId="30998D9E" w14:textId="77777777" w:rsidR="00195D6F" w:rsidRDefault="0019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F"/>
    <w:rsid w:val="000A1099"/>
    <w:rsid w:val="00195D6F"/>
    <w:rsid w:val="003561C1"/>
    <w:rsid w:val="00956A4F"/>
    <w:rsid w:val="00965EC1"/>
    <w:rsid w:val="00B807EA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8145C"/>
  <w14:defaultImageDpi w14:val="0"/>
  <w15:docId w15:val="{C4A1D6A7-4525-4C53-A0C7-26058327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2022-12-13T13:33:00Z</dcterms:created>
  <dcterms:modified xsi:type="dcterms:W3CDTF">2022-12-13T13:33:00Z</dcterms:modified>
</cp:coreProperties>
</file>